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890D" w14:textId="77777777" w:rsidR="00406A23" w:rsidRPr="00624B23" w:rsidRDefault="00406A23" w:rsidP="00406A23">
      <w:pPr>
        <w:jc w:val="center"/>
        <w:rPr>
          <w:rFonts w:ascii="Arial" w:hAnsi="Arial" w:cs="Arial"/>
          <w:b/>
          <w:bCs/>
          <w:sz w:val="36"/>
          <w:szCs w:val="36"/>
          <w:lang w:val="es-ES"/>
        </w:rPr>
      </w:pPr>
      <w:r>
        <w:rPr>
          <w:rFonts w:ascii="Arial" w:hAnsi="Arial" w:cs="Arial"/>
          <w:b/>
          <w:bCs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323B1" wp14:editId="75AD2273">
                <wp:simplePos x="0" y="0"/>
                <wp:positionH relativeFrom="margin">
                  <wp:align>right</wp:align>
                </wp:positionH>
                <wp:positionV relativeFrom="paragraph">
                  <wp:posOffset>333108</wp:posOffset>
                </wp:positionV>
                <wp:extent cx="5582063" cy="11105"/>
                <wp:effectExtent l="0" t="0" r="19050" b="2730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2063" cy="111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86302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8.35pt,26.25pt" to="827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624B23">
        <w:rPr>
          <w:rFonts w:ascii="Arial" w:hAnsi="Arial" w:cs="Arial"/>
          <w:b/>
          <w:bCs/>
          <w:sz w:val="36"/>
          <w:szCs w:val="36"/>
          <w:lang w:val="es-ES"/>
        </w:rPr>
        <w:t>UNIVERSIDAD JUÁREZ AUTÓNOMA DE TABASCO</w:t>
      </w:r>
    </w:p>
    <w:p w14:paraId="78398BA4" w14:textId="77777777" w:rsidR="00406A23" w:rsidRPr="00624B23" w:rsidRDefault="00406A23" w:rsidP="00406A23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24B23">
        <w:rPr>
          <w:rFonts w:ascii="Arial" w:hAnsi="Arial" w:cs="Arial"/>
          <w:b/>
          <w:bCs/>
          <w:sz w:val="28"/>
          <w:szCs w:val="28"/>
          <w:lang w:val="es-ES"/>
        </w:rPr>
        <w:t>DIVISIÓN ACADÉMICA DE CIENCIAS ECONÓMICO ADMINISTRATIVAS</w:t>
      </w:r>
    </w:p>
    <w:p w14:paraId="52AEFD33" w14:textId="77777777" w:rsidR="00406A23" w:rsidRDefault="00406A23" w:rsidP="00406A23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1E3479A7" w14:textId="77777777" w:rsidR="00406A23" w:rsidRDefault="00406A23" w:rsidP="00406A23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5E2BB343" w14:textId="77777777" w:rsidR="00406A23" w:rsidRDefault="00406A23" w:rsidP="00406A23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ASIGNATURA: MEDIOS PROMOCIONALES</w:t>
      </w:r>
    </w:p>
    <w:p w14:paraId="4D890900" w14:textId="77777777" w:rsidR="00406A23" w:rsidRDefault="00406A23" w:rsidP="00406A23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D2B21EA" w14:textId="77777777" w:rsidR="00406A23" w:rsidRDefault="00406A23" w:rsidP="00406A23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DOCENTE: MARIA DEL CARMEN NAVARRETE TORRES</w:t>
      </w:r>
    </w:p>
    <w:p w14:paraId="1AC0CA7A" w14:textId="77777777" w:rsidR="00406A23" w:rsidRDefault="00406A23" w:rsidP="00406A23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1247432" w14:textId="047EBEAB" w:rsidR="00406A23" w:rsidRDefault="00406A23" w:rsidP="00406A23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ACTIVIDAD </w:t>
      </w:r>
      <w:r w:rsidR="00641AA5">
        <w:rPr>
          <w:rFonts w:ascii="Arial" w:hAnsi="Arial" w:cs="Arial"/>
          <w:sz w:val="28"/>
          <w:szCs w:val="28"/>
          <w:lang w:val="es-ES"/>
        </w:rPr>
        <w:t>2</w:t>
      </w:r>
      <w:r>
        <w:rPr>
          <w:rFonts w:ascii="Arial" w:hAnsi="Arial" w:cs="Arial"/>
          <w:sz w:val="28"/>
          <w:szCs w:val="28"/>
          <w:lang w:val="es-ES"/>
        </w:rPr>
        <w:t xml:space="preserve">. </w:t>
      </w:r>
      <w:r w:rsidR="00641AA5">
        <w:rPr>
          <w:rFonts w:ascii="Arial" w:hAnsi="Arial" w:cs="Arial"/>
          <w:sz w:val="28"/>
          <w:szCs w:val="28"/>
          <w:lang w:val="es-ES"/>
        </w:rPr>
        <w:t>CUESTIONARIO TEMA 1</w:t>
      </w:r>
    </w:p>
    <w:p w14:paraId="1E8AA61D" w14:textId="77777777" w:rsidR="00406A23" w:rsidRDefault="00406A23" w:rsidP="00406A23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2E72FD15" w14:textId="61B699C1" w:rsidR="00406A23" w:rsidRDefault="00641AA5" w:rsidP="00406A23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ALUMNA. RODRÍGUEZ MORENO FRIDA SILVANA</w:t>
      </w:r>
    </w:p>
    <w:p w14:paraId="0491E74D" w14:textId="38899F1D" w:rsidR="00406A23" w:rsidRDefault="00406A23" w:rsidP="00406A23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9C4659A" w14:textId="20159CC4" w:rsidR="00641AA5" w:rsidRDefault="00641AA5" w:rsidP="00406A23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3NLM</w:t>
      </w:r>
    </w:p>
    <w:p w14:paraId="782BD514" w14:textId="449A6437" w:rsidR="00641AA5" w:rsidRDefault="00641AA5" w:rsidP="00406A23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20366DF" w14:textId="77777777" w:rsidR="00641AA5" w:rsidRDefault="00641AA5" w:rsidP="00406A23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6C632A3F" w14:textId="77777777" w:rsidR="00406A23" w:rsidRDefault="00406A23" w:rsidP="00406A23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7AF0C34A" w14:textId="0332A8D7" w:rsidR="005C27E1" w:rsidRDefault="00406A23" w:rsidP="00406A23">
      <w:pPr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VILLAHERMOSA, TABASCO A 24 DE AGOSTO DE 2024</w:t>
      </w:r>
    </w:p>
    <w:p w14:paraId="4983ED70" w14:textId="77777777" w:rsidR="005C27E1" w:rsidRDefault="005C27E1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br w:type="page"/>
      </w:r>
    </w:p>
    <w:p w14:paraId="3FB86FB2" w14:textId="420C3233" w:rsidR="00291FBA" w:rsidRDefault="005C27E1" w:rsidP="00291FBA">
      <w:pPr>
        <w:jc w:val="center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>Tema 1. Introducción a los medios promocionales</w:t>
      </w:r>
    </w:p>
    <w:p w14:paraId="68EE98B5" w14:textId="246541DB" w:rsidR="00291FBA" w:rsidRDefault="00291FBA" w:rsidP="00291FBA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3C051503" w14:textId="2832567C" w:rsidR="00677456" w:rsidRDefault="00677456" w:rsidP="00EE07A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Menciona las etapas de evolución que ha tenido el marketing a lo largo del tiempo.</w:t>
      </w:r>
    </w:p>
    <w:p w14:paraId="79F73450" w14:textId="268915A9" w:rsidR="00173869" w:rsidRPr="00677456" w:rsidRDefault="009B4045" w:rsidP="0067745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Según Philip Kotler, el marketing se ha dividido en 5 etapas. Evolucionó de estar </w:t>
      </w:r>
      <w:r w:rsidRPr="009B4045">
        <w:rPr>
          <w:rFonts w:ascii="Arial" w:hAnsi="Arial" w:cs="Arial"/>
          <w:sz w:val="24"/>
          <w:szCs w:val="24"/>
          <w:lang w:val="es-ES"/>
        </w:rPr>
        <w:t>centrado en el producto (1.0)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9B4045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estar</w:t>
      </w:r>
      <w:r w:rsidRPr="009B4045">
        <w:rPr>
          <w:rFonts w:ascii="Arial" w:hAnsi="Arial" w:cs="Arial"/>
          <w:sz w:val="24"/>
          <w:szCs w:val="24"/>
          <w:lang w:val="es-ES"/>
        </w:rPr>
        <w:t xml:space="preserve"> centrado en el consumidor (2.0</w:t>
      </w:r>
      <w:r>
        <w:rPr>
          <w:rFonts w:ascii="Arial" w:hAnsi="Arial" w:cs="Arial"/>
          <w:sz w:val="24"/>
          <w:szCs w:val="24"/>
          <w:lang w:val="es-ES"/>
        </w:rPr>
        <w:t>)</w:t>
      </w:r>
      <w:r w:rsidRPr="009B4045">
        <w:rPr>
          <w:rFonts w:ascii="Arial" w:hAnsi="Arial" w:cs="Arial"/>
          <w:sz w:val="24"/>
          <w:szCs w:val="24"/>
          <w:lang w:val="es-ES"/>
        </w:rPr>
        <w:t xml:space="preserve">, luego </w:t>
      </w:r>
      <w:r>
        <w:rPr>
          <w:rFonts w:ascii="Arial" w:hAnsi="Arial" w:cs="Arial"/>
          <w:sz w:val="24"/>
          <w:szCs w:val="24"/>
          <w:lang w:val="es-ES"/>
        </w:rPr>
        <w:t xml:space="preserve">su enfoque fue hacia el valor de la marca </w:t>
      </w:r>
      <w:r w:rsidRPr="009B4045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3</w:t>
      </w:r>
      <w:r w:rsidRPr="009B4045">
        <w:rPr>
          <w:rFonts w:ascii="Arial" w:hAnsi="Arial" w:cs="Arial"/>
          <w:sz w:val="24"/>
          <w:szCs w:val="24"/>
          <w:lang w:val="es-ES"/>
        </w:rPr>
        <w:t xml:space="preserve">.0), </w:t>
      </w:r>
      <w:r>
        <w:rPr>
          <w:rFonts w:ascii="Arial" w:hAnsi="Arial" w:cs="Arial"/>
          <w:sz w:val="24"/>
          <w:szCs w:val="24"/>
          <w:lang w:val="es-ES"/>
        </w:rPr>
        <w:t>después</w:t>
      </w:r>
      <w:r w:rsidRPr="009B4045">
        <w:rPr>
          <w:rFonts w:ascii="Arial" w:hAnsi="Arial" w:cs="Arial"/>
          <w:sz w:val="24"/>
          <w:szCs w:val="24"/>
          <w:lang w:val="es-ES"/>
        </w:rPr>
        <w:t xml:space="preserve"> entró en la era digital (4.0), </w:t>
      </w:r>
      <w:r>
        <w:rPr>
          <w:rFonts w:ascii="Arial" w:hAnsi="Arial" w:cs="Arial"/>
          <w:sz w:val="24"/>
          <w:szCs w:val="24"/>
          <w:lang w:val="es-ES"/>
        </w:rPr>
        <w:t>y finalmente se encuentra en los desafíos de las nuevas tecnologías</w:t>
      </w:r>
      <w:r w:rsidRPr="009B4045">
        <w:rPr>
          <w:rFonts w:ascii="Arial" w:hAnsi="Arial" w:cs="Arial"/>
          <w:sz w:val="24"/>
          <w:szCs w:val="24"/>
          <w:lang w:val="es-ES"/>
        </w:rPr>
        <w:t xml:space="preserve"> (5.0).</w:t>
      </w:r>
    </w:p>
    <w:p w14:paraId="5B9C29D3" w14:textId="34D3CA4F" w:rsidR="00291FBA" w:rsidRDefault="00A4171B" w:rsidP="00EE07A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son los medios promocionales?</w:t>
      </w:r>
    </w:p>
    <w:p w14:paraId="2F453AFB" w14:textId="7410C7DD" w:rsidR="00173869" w:rsidRDefault="00A4171B" w:rsidP="00A4171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Los medios promocionales son un conjunto </w:t>
      </w:r>
      <w:r w:rsidR="00173869">
        <w:rPr>
          <w:rFonts w:ascii="Arial" w:hAnsi="Arial" w:cs="Arial"/>
          <w:sz w:val="24"/>
          <w:szCs w:val="24"/>
          <w:lang w:val="es-ES"/>
        </w:rPr>
        <w:t>canales usados por las empresas para difundir sus productos o servicios y así influir en la decisión de compra.</w:t>
      </w:r>
    </w:p>
    <w:p w14:paraId="01909CD4" w14:textId="75D98279" w:rsidR="00A4171B" w:rsidRDefault="0043536C" w:rsidP="00A4171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 es la diferencia entre medios promocionales y promoción de ventas?</w:t>
      </w:r>
    </w:p>
    <w:p w14:paraId="32072DD6" w14:textId="42D05076" w:rsidR="00886710" w:rsidRDefault="00886710" w:rsidP="0043536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Mientras que los medios promocionales son </w:t>
      </w:r>
      <w:r w:rsidR="00BE0135" w:rsidRPr="00BE0135">
        <w:rPr>
          <w:rFonts w:ascii="Arial" w:hAnsi="Arial" w:cs="Arial"/>
          <w:sz w:val="24"/>
          <w:szCs w:val="24"/>
          <w:lang w:val="es-ES"/>
        </w:rPr>
        <w:t>una forma de comunicación</w:t>
      </w:r>
      <w:r w:rsidR="00BE0135">
        <w:rPr>
          <w:rFonts w:ascii="Arial" w:hAnsi="Arial" w:cs="Arial"/>
          <w:sz w:val="24"/>
          <w:szCs w:val="24"/>
          <w:lang w:val="es-ES"/>
        </w:rPr>
        <w:t xml:space="preserve"> para dar a conocer un producto o marca, la promoción se encarga de</w:t>
      </w:r>
      <w:r w:rsidR="00BE0135" w:rsidRPr="00BE0135">
        <w:rPr>
          <w:rFonts w:ascii="Arial" w:hAnsi="Arial" w:cs="Arial"/>
          <w:sz w:val="24"/>
          <w:szCs w:val="24"/>
          <w:lang w:val="es-ES"/>
        </w:rPr>
        <w:t xml:space="preserve"> aumentar las ventas </w:t>
      </w:r>
      <w:r w:rsidR="00744B18">
        <w:rPr>
          <w:rFonts w:ascii="Arial" w:hAnsi="Arial" w:cs="Arial"/>
          <w:sz w:val="24"/>
          <w:szCs w:val="24"/>
          <w:lang w:val="es-ES"/>
        </w:rPr>
        <w:t xml:space="preserve">a </w:t>
      </w:r>
      <w:r w:rsidR="00BE0135" w:rsidRPr="00BE0135">
        <w:rPr>
          <w:rFonts w:ascii="Arial" w:hAnsi="Arial" w:cs="Arial"/>
          <w:sz w:val="24"/>
          <w:szCs w:val="24"/>
          <w:lang w:val="es-ES"/>
        </w:rPr>
        <w:t>corto plazo</w:t>
      </w:r>
      <w:r w:rsidR="00BE0135">
        <w:rPr>
          <w:rFonts w:ascii="Arial" w:hAnsi="Arial" w:cs="Arial"/>
          <w:sz w:val="24"/>
          <w:szCs w:val="24"/>
          <w:lang w:val="es-ES"/>
        </w:rPr>
        <w:t xml:space="preserve"> por medio de ciertas estrategias.</w:t>
      </w:r>
    </w:p>
    <w:p w14:paraId="11A5F63B" w14:textId="525FC97A" w:rsidR="00854DA9" w:rsidRPr="00260645" w:rsidRDefault="00886710" w:rsidP="0026064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es la publicidad?</w:t>
      </w:r>
    </w:p>
    <w:p w14:paraId="493457FB" w14:textId="4CAB9D5A" w:rsidR="00463F96" w:rsidRDefault="00744B18" w:rsidP="009215A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l</w:t>
      </w:r>
      <w:r w:rsidRPr="00744B18">
        <w:rPr>
          <w:rFonts w:ascii="Arial" w:hAnsi="Arial" w:cs="Arial"/>
          <w:sz w:val="24"/>
          <w:szCs w:val="24"/>
          <w:lang w:val="es-ES"/>
        </w:rPr>
        <w:t>a estrategia de comunicación que se encarga de promover ideas, productos o servicios a través de medios pagados.</w:t>
      </w:r>
    </w:p>
    <w:p w14:paraId="287F3B17" w14:textId="6B1F98DC" w:rsidR="00221E7A" w:rsidRDefault="002E6F37" w:rsidP="00221E7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</w:t>
      </w:r>
      <w:r w:rsidR="004D7B8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es </w:t>
      </w:r>
      <w:r w:rsidR="004D7B88">
        <w:rPr>
          <w:rFonts w:ascii="Arial" w:hAnsi="Arial" w:cs="Arial"/>
          <w:sz w:val="24"/>
          <w:szCs w:val="24"/>
          <w:lang w:val="es-ES"/>
        </w:rPr>
        <w:t>el concepto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D7B88">
        <w:rPr>
          <w:rFonts w:ascii="Arial" w:hAnsi="Arial" w:cs="Arial"/>
          <w:sz w:val="24"/>
          <w:szCs w:val="24"/>
          <w:lang w:val="es-ES"/>
        </w:rPr>
        <w:t>“B</w:t>
      </w:r>
      <w:r>
        <w:rPr>
          <w:rFonts w:ascii="Arial" w:hAnsi="Arial" w:cs="Arial"/>
          <w:sz w:val="24"/>
          <w:szCs w:val="24"/>
          <w:lang w:val="es-ES"/>
        </w:rPr>
        <w:t>randing</w:t>
      </w:r>
      <w:r w:rsidR="004D7B88">
        <w:rPr>
          <w:rFonts w:ascii="Arial" w:hAnsi="Arial" w:cs="Arial"/>
          <w:sz w:val="24"/>
          <w:szCs w:val="24"/>
          <w:lang w:val="es-ES"/>
        </w:rPr>
        <w:t>”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14:paraId="04C6317A" w14:textId="6EC06168" w:rsidR="00D4468A" w:rsidRPr="00236FB4" w:rsidRDefault="00236FB4" w:rsidP="00236FB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463F96" w:rsidRPr="00463F96">
        <w:rPr>
          <w:rFonts w:ascii="Arial" w:hAnsi="Arial" w:cs="Arial"/>
          <w:sz w:val="24"/>
          <w:szCs w:val="24"/>
          <w:lang w:val="es-ES"/>
        </w:rPr>
        <w:t>s el</w:t>
      </w:r>
      <w:r w:rsidR="00D93975" w:rsidRPr="00D93975">
        <w:rPr>
          <w:rFonts w:ascii="Arial" w:hAnsi="Arial" w:cs="Arial"/>
          <w:sz w:val="24"/>
          <w:szCs w:val="24"/>
          <w:lang w:val="es-ES"/>
        </w:rPr>
        <w:t xml:space="preserve"> proceso de creación y desarrollo de la identidad de una marca, incluyendo su nombre, logotipo, valores, y percepción en el mercado</w:t>
      </w:r>
      <w:r w:rsidR="00D93975">
        <w:rPr>
          <w:rFonts w:ascii="Arial" w:hAnsi="Arial" w:cs="Arial"/>
          <w:sz w:val="24"/>
          <w:szCs w:val="24"/>
          <w:lang w:val="es-ES"/>
        </w:rPr>
        <w:t>.</w:t>
      </w:r>
    </w:p>
    <w:p w14:paraId="2E22FA33" w14:textId="68CC5B56" w:rsidR="00236FB4" w:rsidRPr="00236FB4" w:rsidRDefault="00236FB4" w:rsidP="00236F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Explica el término “Marketing de contenidos”</w:t>
      </w:r>
    </w:p>
    <w:p w14:paraId="75459D55" w14:textId="2979789C" w:rsidR="00221E7A" w:rsidRPr="00221E7A" w:rsidRDefault="00F4697D" w:rsidP="00221E7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 la estrategia centrada en crear, publicar y distribuir contenido relevante </w:t>
      </w:r>
      <w:r w:rsidRPr="00F4697D">
        <w:rPr>
          <w:rFonts w:ascii="Arial" w:hAnsi="Arial" w:cs="Arial"/>
          <w:sz w:val="24"/>
          <w:szCs w:val="24"/>
          <w:lang w:val="es-ES"/>
        </w:rPr>
        <w:t>para atraer y retener a un público objetivo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0A02722F" w14:textId="028C2577" w:rsidR="00221E7A" w:rsidRDefault="00221E7A" w:rsidP="00221E7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¿A qué se refiere el término “</w:t>
      </w:r>
      <w:r w:rsidR="008E1BF3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>romociones cruzadas”?</w:t>
      </w:r>
    </w:p>
    <w:p w14:paraId="4B08C8E2" w14:textId="40A0D982" w:rsidR="003C295C" w:rsidRPr="003C295C" w:rsidRDefault="000F0E61" w:rsidP="003C295C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Cuando </w:t>
      </w:r>
      <w:r w:rsidRPr="000F0E61">
        <w:rPr>
          <w:rFonts w:ascii="Arial" w:hAnsi="Arial" w:cs="Arial"/>
          <w:sz w:val="24"/>
          <w:szCs w:val="24"/>
          <w:lang w:val="es-ES"/>
        </w:rPr>
        <w:t>dos o más marcas, productos o servicios se promocionan de manera conjunta para aumentar la visibilidad y el alcance de cada uno</w:t>
      </w:r>
      <w:r w:rsidR="006A220C">
        <w:rPr>
          <w:rFonts w:ascii="Arial" w:hAnsi="Arial" w:cs="Arial"/>
          <w:sz w:val="24"/>
          <w:szCs w:val="24"/>
          <w:lang w:val="es-ES"/>
        </w:rPr>
        <w:t>.</w:t>
      </w:r>
    </w:p>
    <w:p w14:paraId="7419E353" w14:textId="06A5697D" w:rsidR="003C295C" w:rsidRDefault="003C295C" w:rsidP="00221E7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son los embajadores de marca?</w:t>
      </w:r>
    </w:p>
    <w:p w14:paraId="2D07D6E8" w14:textId="61080283" w:rsidR="00446D79" w:rsidRPr="00446D79" w:rsidRDefault="00446D79" w:rsidP="00446D7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So</w:t>
      </w:r>
      <w:r w:rsidR="007C3846">
        <w:rPr>
          <w:rFonts w:ascii="Arial" w:hAnsi="Arial" w:cs="Arial"/>
          <w:sz w:val="24"/>
          <w:szCs w:val="24"/>
          <w:lang w:val="es-ES"/>
        </w:rPr>
        <w:t xml:space="preserve">n personas encargadas de </w:t>
      </w:r>
      <w:r w:rsidR="007C3846" w:rsidRPr="007C3846">
        <w:rPr>
          <w:rFonts w:ascii="Arial" w:hAnsi="Arial" w:cs="Arial"/>
          <w:sz w:val="24"/>
          <w:szCs w:val="24"/>
          <w:lang w:val="es-ES"/>
        </w:rPr>
        <w:t>prom</w:t>
      </w:r>
      <w:r w:rsidR="007C3846">
        <w:rPr>
          <w:rFonts w:ascii="Arial" w:hAnsi="Arial" w:cs="Arial"/>
          <w:sz w:val="24"/>
          <w:szCs w:val="24"/>
          <w:lang w:val="es-ES"/>
        </w:rPr>
        <w:t>over y</w:t>
      </w:r>
      <w:r w:rsidR="007C3846" w:rsidRPr="007C3846">
        <w:rPr>
          <w:rFonts w:ascii="Arial" w:hAnsi="Arial" w:cs="Arial"/>
          <w:sz w:val="24"/>
          <w:szCs w:val="24"/>
          <w:lang w:val="es-ES"/>
        </w:rPr>
        <w:t xml:space="preserve"> representa</w:t>
      </w:r>
      <w:r w:rsidR="007C3846">
        <w:rPr>
          <w:rFonts w:ascii="Arial" w:hAnsi="Arial" w:cs="Arial"/>
          <w:sz w:val="24"/>
          <w:szCs w:val="24"/>
          <w:lang w:val="es-ES"/>
        </w:rPr>
        <w:t>r</w:t>
      </w:r>
      <w:r w:rsidR="007C3846" w:rsidRPr="007C3846">
        <w:rPr>
          <w:rFonts w:ascii="Arial" w:hAnsi="Arial" w:cs="Arial"/>
          <w:sz w:val="24"/>
          <w:szCs w:val="24"/>
          <w:lang w:val="es-ES"/>
        </w:rPr>
        <w:t xml:space="preserve"> una marca de manera positiva.</w:t>
      </w:r>
    </w:p>
    <w:p w14:paraId="4EC690F8" w14:textId="35FCE8B6" w:rsidR="00221E7A" w:rsidRPr="003C295C" w:rsidRDefault="003C295C" w:rsidP="003C295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Menciona un ejemplo de embajador de marca</w:t>
      </w:r>
    </w:p>
    <w:p w14:paraId="3DF374AF" w14:textId="4C570DAE" w:rsidR="00F74DD3" w:rsidRDefault="007C3846" w:rsidP="00221E7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C3846">
        <w:rPr>
          <w:rFonts w:ascii="Arial" w:hAnsi="Arial" w:cs="Arial"/>
          <w:sz w:val="24"/>
          <w:szCs w:val="24"/>
          <w:lang w:val="es-ES"/>
        </w:rPr>
        <w:t>Personas con una fuerte presencia en redes sociales que colaboran con la marca para llegar a un público más amplio.</w:t>
      </w:r>
    </w:p>
    <w:p w14:paraId="317D7418" w14:textId="5B34CF49" w:rsidR="00F74DD3" w:rsidRDefault="00F74DD3" w:rsidP="00F74D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¿Cuál es la definición de publicidad de guerrilla?</w:t>
      </w:r>
    </w:p>
    <w:p w14:paraId="168AF4AE" w14:textId="4A607D14" w:rsidR="00C32CF1" w:rsidRDefault="00F74DD3" w:rsidP="00F74DD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</w:t>
      </w:r>
      <w:r w:rsidR="007C0FD9">
        <w:rPr>
          <w:rFonts w:ascii="Arial" w:hAnsi="Arial" w:cs="Arial"/>
          <w:sz w:val="24"/>
          <w:szCs w:val="24"/>
          <w:lang w:val="es-ES"/>
        </w:rPr>
        <w:t xml:space="preserve"> el </w:t>
      </w:r>
      <w:r w:rsidR="007C0FD9" w:rsidRPr="007C0FD9">
        <w:rPr>
          <w:rFonts w:ascii="Arial" w:hAnsi="Arial" w:cs="Arial"/>
          <w:sz w:val="24"/>
          <w:szCs w:val="24"/>
          <w:lang w:val="es-ES"/>
        </w:rPr>
        <w:t>uso de métodos novedosos o poco convencionales</w:t>
      </w:r>
      <w:r w:rsidR="007C0FD9">
        <w:rPr>
          <w:rFonts w:ascii="Arial" w:hAnsi="Arial" w:cs="Arial"/>
          <w:sz w:val="24"/>
          <w:szCs w:val="24"/>
          <w:lang w:val="es-ES"/>
        </w:rPr>
        <w:t xml:space="preserve"> que utiliza una empresa</w:t>
      </w:r>
      <w:r w:rsidR="007C0FD9" w:rsidRPr="007C0FD9">
        <w:rPr>
          <w:rFonts w:ascii="Arial" w:hAnsi="Arial" w:cs="Arial"/>
          <w:sz w:val="24"/>
          <w:szCs w:val="24"/>
          <w:lang w:val="es-ES"/>
        </w:rPr>
        <w:t xml:space="preserve"> para impulsar las ventas y atraer el interés en </w:t>
      </w:r>
      <w:r w:rsidR="007C0FD9">
        <w:rPr>
          <w:rFonts w:ascii="Arial" w:hAnsi="Arial" w:cs="Arial"/>
          <w:sz w:val="24"/>
          <w:szCs w:val="24"/>
          <w:lang w:val="es-ES"/>
        </w:rPr>
        <w:t>su</w:t>
      </w:r>
      <w:r w:rsidR="007C0FD9" w:rsidRPr="007C0FD9">
        <w:rPr>
          <w:rFonts w:ascii="Arial" w:hAnsi="Arial" w:cs="Arial"/>
          <w:sz w:val="24"/>
          <w:szCs w:val="24"/>
          <w:lang w:val="es-ES"/>
        </w:rPr>
        <w:t xml:space="preserve"> marca o negocio.</w:t>
      </w:r>
    </w:p>
    <w:p w14:paraId="118DB4B4" w14:textId="41DA40D4" w:rsidR="00C32CF1" w:rsidRDefault="00C32CF1" w:rsidP="00C32CF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¿Cuáles son los principales tipos de publicidad de guerrilla?</w:t>
      </w:r>
    </w:p>
    <w:p w14:paraId="6061C483" w14:textId="55BD2D16" w:rsidR="00270996" w:rsidRDefault="00661649" w:rsidP="00067A8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Marketing de guerrilla exterior, que consiste en </w:t>
      </w:r>
      <w:r w:rsidRPr="00661649">
        <w:rPr>
          <w:rFonts w:ascii="Arial" w:hAnsi="Arial" w:cs="Arial"/>
          <w:sz w:val="24"/>
          <w:szCs w:val="24"/>
          <w:lang w:val="es-ES"/>
        </w:rPr>
        <w:t>consiste en colocar algo inusual en un entorno exterior</w:t>
      </w:r>
      <w:r>
        <w:rPr>
          <w:rFonts w:ascii="Arial" w:hAnsi="Arial" w:cs="Arial"/>
          <w:sz w:val="24"/>
          <w:szCs w:val="24"/>
          <w:lang w:val="es-ES"/>
        </w:rPr>
        <w:t>, s</w:t>
      </w:r>
      <w:r w:rsidRPr="00661649">
        <w:rPr>
          <w:rFonts w:ascii="Arial" w:hAnsi="Arial" w:cs="Arial"/>
          <w:sz w:val="24"/>
          <w:szCs w:val="24"/>
          <w:lang w:val="es-ES"/>
        </w:rPr>
        <w:t>uele realizarse en zonas urbanas con mucho tránsito de personas.</w:t>
      </w:r>
      <w:r>
        <w:rPr>
          <w:rFonts w:ascii="Arial" w:hAnsi="Arial" w:cs="Arial"/>
          <w:sz w:val="24"/>
          <w:szCs w:val="24"/>
          <w:lang w:val="es-ES"/>
        </w:rPr>
        <w:br/>
        <w:t>M</w:t>
      </w:r>
      <w:r w:rsidRPr="00661649">
        <w:rPr>
          <w:rFonts w:ascii="Arial" w:hAnsi="Arial" w:cs="Arial"/>
          <w:sz w:val="24"/>
          <w:szCs w:val="24"/>
          <w:lang w:val="es-ES"/>
        </w:rPr>
        <w:t>arketing de guerrilla en interiores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067A83">
        <w:rPr>
          <w:rFonts w:ascii="Arial" w:hAnsi="Arial" w:cs="Arial"/>
          <w:sz w:val="24"/>
          <w:szCs w:val="24"/>
          <w:lang w:val="es-ES"/>
        </w:rPr>
        <w:t xml:space="preserve">que </w:t>
      </w:r>
      <w:r w:rsidRPr="00661649">
        <w:rPr>
          <w:rFonts w:ascii="Arial" w:hAnsi="Arial" w:cs="Arial"/>
          <w:sz w:val="24"/>
          <w:szCs w:val="24"/>
          <w:lang w:val="es-ES"/>
        </w:rPr>
        <w:t>aprovecha los espacios públicos cerrados para generar una expectación</w:t>
      </w:r>
      <w:r w:rsidR="00067A83">
        <w:rPr>
          <w:rFonts w:ascii="Arial" w:hAnsi="Arial" w:cs="Arial"/>
          <w:sz w:val="24"/>
          <w:szCs w:val="24"/>
          <w:lang w:val="es-ES"/>
        </w:rPr>
        <w:t xml:space="preserve"> al púbico</w:t>
      </w:r>
      <w:r w:rsidRPr="00661649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br/>
        <w:t xml:space="preserve">Marketing de guerrilla para emboscadas, </w:t>
      </w:r>
      <w:r w:rsidRPr="00661649">
        <w:rPr>
          <w:rFonts w:ascii="Arial" w:hAnsi="Arial" w:cs="Arial"/>
          <w:sz w:val="24"/>
          <w:szCs w:val="24"/>
          <w:lang w:val="es-ES"/>
        </w:rPr>
        <w:t>promociona un producto o servicio en un evento preexistente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661649">
        <w:rPr>
          <w:rFonts w:ascii="Arial" w:hAnsi="Arial" w:cs="Arial"/>
          <w:sz w:val="24"/>
          <w:szCs w:val="24"/>
          <w:lang w:val="es-ES"/>
        </w:rPr>
        <w:t>sorpre</w:t>
      </w:r>
      <w:r>
        <w:rPr>
          <w:rFonts w:ascii="Arial" w:hAnsi="Arial" w:cs="Arial"/>
          <w:sz w:val="24"/>
          <w:szCs w:val="24"/>
          <w:lang w:val="es-ES"/>
        </w:rPr>
        <w:t>ndiendo</w:t>
      </w:r>
      <w:r w:rsidRPr="00661649">
        <w:rPr>
          <w:rFonts w:ascii="Arial" w:hAnsi="Arial" w:cs="Arial"/>
          <w:sz w:val="24"/>
          <w:szCs w:val="24"/>
          <w:lang w:val="es-ES"/>
        </w:rPr>
        <w:t xml:space="preserve"> a los asistentes al evento cuando ocurre algo inusual.</w:t>
      </w:r>
      <w:r>
        <w:rPr>
          <w:rFonts w:ascii="Arial" w:hAnsi="Arial" w:cs="Arial"/>
          <w:sz w:val="24"/>
          <w:szCs w:val="24"/>
          <w:lang w:val="es-ES"/>
        </w:rPr>
        <w:br/>
      </w:r>
      <w:r w:rsidR="00072093">
        <w:rPr>
          <w:rFonts w:ascii="Arial" w:hAnsi="Arial" w:cs="Arial"/>
          <w:sz w:val="24"/>
          <w:szCs w:val="24"/>
          <w:lang w:val="es-ES"/>
        </w:rPr>
        <w:t>M</w:t>
      </w:r>
      <w:r w:rsidR="00072093" w:rsidRPr="00072093">
        <w:rPr>
          <w:rFonts w:ascii="Arial" w:hAnsi="Arial" w:cs="Arial"/>
          <w:sz w:val="24"/>
          <w:szCs w:val="24"/>
          <w:lang w:val="es-ES"/>
        </w:rPr>
        <w:t>arketing de guerrilla experiencial</w:t>
      </w:r>
      <w:r w:rsidR="00072093">
        <w:rPr>
          <w:rFonts w:ascii="Arial" w:hAnsi="Arial" w:cs="Arial"/>
          <w:sz w:val="24"/>
          <w:szCs w:val="24"/>
          <w:lang w:val="es-ES"/>
        </w:rPr>
        <w:t xml:space="preserve">, </w:t>
      </w:r>
      <w:r w:rsidR="00072093" w:rsidRPr="00072093">
        <w:rPr>
          <w:rFonts w:ascii="Arial" w:hAnsi="Arial" w:cs="Arial"/>
          <w:sz w:val="24"/>
          <w:szCs w:val="24"/>
          <w:lang w:val="es-ES"/>
        </w:rPr>
        <w:t>puede hacerse en cualquier lugar</w:t>
      </w:r>
      <w:r w:rsidR="00072093">
        <w:rPr>
          <w:rFonts w:ascii="Arial" w:hAnsi="Arial" w:cs="Arial"/>
          <w:sz w:val="24"/>
          <w:szCs w:val="24"/>
          <w:lang w:val="es-ES"/>
        </w:rPr>
        <w:t xml:space="preserve"> </w:t>
      </w:r>
      <w:r w:rsidR="00072093" w:rsidRPr="00072093">
        <w:rPr>
          <w:rFonts w:ascii="Arial" w:hAnsi="Arial" w:cs="Arial"/>
          <w:sz w:val="24"/>
          <w:szCs w:val="24"/>
          <w:lang w:val="es-ES"/>
        </w:rPr>
        <w:t>y anima al público a interactuar con la marca</w:t>
      </w:r>
      <w:r w:rsidR="00072093">
        <w:rPr>
          <w:rFonts w:ascii="Arial" w:hAnsi="Arial" w:cs="Arial"/>
          <w:sz w:val="24"/>
          <w:szCs w:val="24"/>
          <w:lang w:val="es-ES"/>
        </w:rPr>
        <w:t>.</w:t>
      </w:r>
    </w:p>
    <w:p w14:paraId="5FBC93F5" w14:textId="4CF9044E" w:rsidR="00270996" w:rsidRDefault="00270996" w:rsidP="0027099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Menciona 3 objetivos principales de la publicidad</w:t>
      </w:r>
    </w:p>
    <w:p w14:paraId="0B808301" w14:textId="3B3CA34B" w:rsidR="00683504" w:rsidRDefault="00683504" w:rsidP="0071608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Informar </w:t>
      </w:r>
      <w:r w:rsidRPr="00683504">
        <w:rPr>
          <w:rFonts w:ascii="Arial" w:hAnsi="Arial" w:cs="Arial"/>
          <w:sz w:val="24"/>
          <w:szCs w:val="24"/>
          <w:lang w:val="es-ES"/>
        </w:rPr>
        <w:t>sobre las características, beneficios y usos de un producto o servicio</w:t>
      </w:r>
      <w:r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br/>
        <w:t xml:space="preserve">Influir en las decisiones de compra motivando al público </w:t>
      </w:r>
      <w:r w:rsidRPr="00683504">
        <w:rPr>
          <w:rFonts w:ascii="Arial" w:hAnsi="Arial" w:cs="Arial"/>
          <w:sz w:val="24"/>
          <w:szCs w:val="24"/>
          <w:lang w:val="es-ES"/>
        </w:rPr>
        <w:t>a probar o comprar un producto o servicio a través de mensajes convincentes.</w:t>
      </w:r>
      <w:r>
        <w:rPr>
          <w:rFonts w:ascii="Arial" w:hAnsi="Arial" w:cs="Arial"/>
          <w:sz w:val="24"/>
          <w:szCs w:val="24"/>
          <w:lang w:val="es-ES"/>
        </w:rPr>
        <w:br/>
      </w:r>
      <w:r w:rsidRPr="00683504">
        <w:rPr>
          <w:rFonts w:ascii="Arial" w:hAnsi="Arial" w:cs="Arial"/>
          <w:sz w:val="24"/>
          <w:szCs w:val="24"/>
          <w:lang w:val="es-ES"/>
        </w:rPr>
        <w:t>Mantener la marca en la mente del consumidor, fomentando el reconocimiento a largo plazo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48E3C773" w14:textId="78410A52" w:rsidR="006849C9" w:rsidRDefault="00C852B3" w:rsidP="00C852B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¿Cuáles son los factores que deben tomarse en cuenta al momento de realizar publicidad?</w:t>
      </w:r>
    </w:p>
    <w:p w14:paraId="664E1259" w14:textId="5709F540" w:rsidR="00C852B3" w:rsidRPr="00C852B3" w:rsidRDefault="00794E9B" w:rsidP="00C852B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Seleccionar el medio de difusión adecuado </w:t>
      </w:r>
      <w:r w:rsidRPr="00794E9B">
        <w:rPr>
          <w:rFonts w:ascii="Arial" w:hAnsi="Arial" w:cs="Arial"/>
          <w:sz w:val="24"/>
          <w:szCs w:val="24"/>
          <w:lang w:val="es-ES"/>
        </w:rPr>
        <w:t>en función del público objetivo y el presupuesto disponible</w:t>
      </w:r>
      <w:r>
        <w:rPr>
          <w:rFonts w:ascii="Arial" w:hAnsi="Arial" w:cs="Arial"/>
          <w:sz w:val="24"/>
          <w:szCs w:val="24"/>
          <w:lang w:val="es-ES"/>
        </w:rPr>
        <w:t>; d</w:t>
      </w:r>
      <w:r w:rsidRPr="00794E9B">
        <w:rPr>
          <w:rFonts w:ascii="Arial" w:hAnsi="Arial" w:cs="Arial"/>
          <w:sz w:val="24"/>
          <w:szCs w:val="24"/>
          <w:lang w:val="es-ES"/>
        </w:rPr>
        <w:t xml:space="preserve">eterminar </w:t>
      </w:r>
      <w:r>
        <w:rPr>
          <w:rFonts w:ascii="Arial" w:hAnsi="Arial" w:cs="Arial"/>
          <w:sz w:val="24"/>
          <w:szCs w:val="24"/>
          <w:lang w:val="es-ES"/>
        </w:rPr>
        <w:t>el alcance</w:t>
      </w:r>
      <w:r w:rsidRPr="00794E9B">
        <w:rPr>
          <w:rFonts w:ascii="Arial" w:hAnsi="Arial" w:cs="Arial"/>
          <w:sz w:val="24"/>
          <w:szCs w:val="24"/>
          <w:lang w:val="es-ES"/>
        </w:rPr>
        <w:t xml:space="preserve"> geográfic</w:t>
      </w:r>
      <w:r>
        <w:rPr>
          <w:rFonts w:ascii="Arial" w:hAnsi="Arial" w:cs="Arial"/>
          <w:sz w:val="24"/>
          <w:szCs w:val="24"/>
          <w:lang w:val="es-ES"/>
        </w:rPr>
        <w:t>o</w:t>
      </w:r>
      <w:r w:rsidRPr="00794E9B">
        <w:rPr>
          <w:rFonts w:ascii="Arial" w:hAnsi="Arial" w:cs="Arial"/>
          <w:sz w:val="24"/>
          <w:szCs w:val="24"/>
          <w:lang w:val="es-ES"/>
        </w:rPr>
        <w:t xml:space="preserve"> de la campaña, ya sea local, nacional o internacional</w:t>
      </w:r>
      <w:r>
        <w:rPr>
          <w:rFonts w:ascii="Arial" w:hAnsi="Arial" w:cs="Arial"/>
          <w:sz w:val="24"/>
          <w:szCs w:val="24"/>
          <w:lang w:val="es-ES"/>
        </w:rPr>
        <w:t xml:space="preserve"> y d</w:t>
      </w:r>
      <w:r w:rsidRPr="00794E9B">
        <w:rPr>
          <w:rFonts w:ascii="Arial" w:hAnsi="Arial" w:cs="Arial"/>
          <w:sz w:val="24"/>
          <w:szCs w:val="24"/>
          <w:lang w:val="es-ES"/>
        </w:rPr>
        <w:t>esarrollar un mensaje claro y atractivo que comunique efectivamente el valor de la marca o producto.</w:t>
      </w:r>
    </w:p>
    <w:p w14:paraId="6954D4DD" w14:textId="03EF1FB8" w:rsidR="00682ACB" w:rsidRDefault="00716086" w:rsidP="0071608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es la promoción?</w:t>
      </w:r>
    </w:p>
    <w:p w14:paraId="55233A3E" w14:textId="6AB46C4C" w:rsidR="00F73370" w:rsidRDefault="00D80EB4" w:rsidP="0071608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Son las</w:t>
      </w:r>
      <w:r w:rsidRPr="00D80EB4">
        <w:rPr>
          <w:rFonts w:ascii="Arial" w:hAnsi="Arial" w:cs="Arial"/>
          <w:sz w:val="24"/>
          <w:szCs w:val="24"/>
          <w:lang w:val="es-ES"/>
        </w:rPr>
        <w:t xml:space="preserve"> tácticas que una</w:t>
      </w:r>
      <w:r>
        <w:rPr>
          <w:rFonts w:ascii="Arial" w:hAnsi="Arial" w:cs="Arial"/>
          <w:sz w:val="24"/>
          <w:szCs w:val="24"/>
          <w:lang w:val="es-ES"/>
        </w:rPr>
        <w:t xml:space="preserve"> e</w:t>
      </w:r>
      <w:r w:rsidRPr="00D80EB4">
        <w:rPr>
          <w:rFonts w:ascii="Arial" w:hAnsi="Arial" w:cs="Arial"/>
          <w:sz w:val="24"/>
          <w:szCs w:val="24"/>
          <w:lang w:val="es-ES"/>
        </w:rPr>
        <w:t>mpresa utiliza para comunicar los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80EB4">
        <w:rPr>
          <w:rFonts w:ascii="Arial" w:hAnsi="Arial" w:cs="Arial"/>
          <w:sz w:val="24"/>
          <w:szCs w:val="24"/>
          <w:lang w:val="es-ES"/>
        </w:rPr>
        <w:t>beneficios de su producto o servicio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80EB4">
        <w:rPr>
          <w:rFonts w:ascii="Arial" w:hAnsi="Arial" w:cs="Arial"/>
          <w:sz w:val="24"/>
          <w:szCs w:val="24"/>
          <w:lang w:val="es-ES"/>
        </w:rPr>
        <w:t>al público objetivo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7A16205C" w14:textId="69459254" w:rsidR="00682ACB" w:rsidRDefault="00682ACB" w:rsidP="00682A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¿Cuáles son los principales tipos de promoción que existen?</w:t>
      </w:r>
    </w:p>
    <w:p w14:paraId="3B17AA48" w14:textId="017F5F1C" w:rsidR="00E9370E" w:rsidRDefault="00C63C28" w:rsidP="006359F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63C28">
        <w:rPr>
          <w:rFonts w:ascii="Arial" w:hAnsi="Arial" w:cs="Arial"/>
          <w:sz w:val="24"/>
          <w:szCs w:val="24"/>
          <w:lang w:val="es-ES"/>
        </w:rPr>
        <w:t>La publicidad, relaciones públicas, promociones de ventas, marketing de contenidos y actividades en redes sociales.</w:t>
      </w:r>
    </w:p>
    <w:p w14:paraId="2A4B0B37" w14:textId="3EE428F3" w:rsidR="00E9370E" w:rsidRDefault="00E9370E" w:rsidP="00E9370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</w:t>
      </w:r>
      <w:r w:rsidR="003469DE">
        <w:rPr>
          <w:rFonts w:ascii="Arial" w:hAnsi="Arial" w:cs="Arial"/>
          <w:sz w:val="24"/>
          <w:szCs w:val="24"/>
          <w:lang w:val="es-ES"/>
        </w:rPr>
        <w:t>áles son los objetivos de la promoción de ventas?</w:t>
      </w:r>
    </w:p>
    <w:p w14:paraId="5203D7CE" w14:textId="6276CBDC" w:rsidR="00011B58" w:rsidRDefault="00011B58" w:rsidP="00011B5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Atraer a más clientes</w:t>
      </w:r>
      <w:r w:rsidR="00C63C28">
        <w:rPr>
          <w:rFonts w:ascii="Arial" w:hAnsi="Arial" w:cs="Arial"/>
          <w:sz w:val="24"/>
          <w:szCs w:val="24"/>
          <w:lang w:val="es-ES"/>
        </w:rPr>
        <w:t>, aumentar el número de ventas, la introducción de nuevos productos y acelerar la rotación de inventario</w:t>
      </w:r>
      <w:r w:rsidR="00AB4A94">
        <w:rPr>
          <w:rFonts w:ascii="Arial" w:hAnsi="Arial" w:cs="Arial"/>
          <w:sz w:val="24"/>
          <w:szCs w:val="24"/>
          <w:lang w:val="es-ES"/>
        </w:rPr>
        <w:t>.</w:t>
      </w:r>
    </w:p>
    <w:p w14:paraId="193D7705" w14:textId="660BB914" w:rsidR="005C2396" w:rsidRDefault="005C2396" w:rsidP="00011B5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AC8324B" w14:textId="32D295AB" w:rsidR="005C2396" w:rsidRDefault="005C2396" w:rsidP="005C239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¿En qué se diferencian la publicidad y promoción de ventas?</w:t>
      </w:r>
    </w:p>
    <w:p w14:paraId="741E08A0" w14:textId="01F84B4C" w:rsidR="00482BCF" w:rsidRDefault="00590DEF" w:rsidP="00590DE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publicidad </w:t>
      </w:r>
      <w:r w:rsidR="000E1F83">
        <w:rPr>
          <w:rFonts w:ascii="Arial" w:hAnsi="Arial" w:cs="Arial"/>
          <w:sz w:val="24"/>
          <w:szCs w:val="24"/>
          <w:lang w:val="es-ES"/>
        </w:rPr>
        <w:t>s</w:t>
      </w:r>
      <w:r w:rsidR="000E1F83" w:rsidRPr="000E1F83">
        <w:rPr>
          <w:rFonts w:ascii="Arial" w:hAnsi="Arial" w:cs="Arial"/>
          <w:sz w:val="24"/>
          <w:szCs w:val="24"/>
          <w:lang w:val="es-ES"/>
        </w:rPr>
        <w:t>e centra en comunicar los beneficios y características del producto o servicio</w:t>
      </w:r>
      <w:r w:rsidR="000E1F83">
        <w:rPr>
          <w:rFonts w:ascii="Arial" w:hAnsi="Arial" w:cs="Arial"/>
          <w:sz w:val="24"/>
          <w:szCs w:val="24"/>
          <w:lang w:val="es-ES"/>
        </w:rPr>
        <w:t>, utilizando u</w:t>
      </w:r>
      <w:r w:rsidR="000E1F83" w:rsidRPr="000E1F83">
        <w:rPr>
          <w:rFonts w:ascii="Arial" w:hAnsi="Arial" w:cs="Arial"/>
          <w:sz w:val="24"/>
          <w:szCs w:val="24"/>
          <w:lang w:val="es-ES"/>
        </w:rPr>
        <w:t>na variedad de canales de comunicación</w:t>
      </w:r>
      <w:r w:rsidR="000E1F83">
        <w:rPr>
          <w:rFonts w:ascii="Arial" w:hAnsi="Arial" w:cs="Arial"/>
          <w:sz w:val="24"/>
          <w:szCs w:val="24"/>
          <w:lang w:val="es-ES"/>
        </w:rPr>
        <w:t xml:space="preserve"> </w:t>
      </w:r>
      <w:r w:rsidR="000E1F83" w:rsidRPr="000E1F83">
        <w:rPr>
          <w:rFonts w:ascii="Arial" w:hAnsi="Arial" w:cs="Arial"/>
          <w:sz w:val="24"/>
          <w:szCs w:val="24"/>
          <w:lang w:val="es-ES"/>
        </w:rPr>
        <w:t>para llegar a un amplio público.</w:t>
      </w:r>
      <w:r w:rsidR="006E1666">
        <w:rPr>
          <w:rFonts w:ascii="Arial" w:hAnsi="Arial" w:cs="Arial"/>
          <w:sz w:val="24"/>
          <w:szCs w:val="24"/>
          <w:lang w:val="es-ES"/>
        </w:rPr>
        <w:t xml:space="preserve"> Por otro lado, la promoción se</w:t>
      </w:r>
      <w:r w:rsidR="006E1666" w:rsidRPr="006E1666">
        <w:rPr>
          <w:rFonts w:ascii="Arial" w:hAnsi="Arial" w:cs="Arial"/>
          <w:sz w:val="24"/>
          <w:szCs w:val="24"/>
          <w:lang w:val="es-ES"/>
        </w:rPr>
        <w:t xml:space="preserve"> centra en motivar al consumidor a realizar una compra inmediata</w:t>
      </w:r>
      <w:r w:rsidR="006E1666">
        <w:rPr>
          <w:rFonts w:ascii="Arial" w:hAnsi="Arial" w:cs="Arial"/>
          <w:sz w:val="24"/>
          <w:szCs w:val="24"/>
          <w:lang w:val="es-ES"/>
        </w:rPr>
        <w:t xml:space="preserve"> e </w:t>
      </w:r>
      <w:r w:rsidR="006E1666" w:rsidRPr="006E1666">
        <w:rPr>
          <w:rFonts w:ascii="Arial" w:hAnsi="Arial" w:cs="Arial"/>
          <w:sz w:val="24"/>
          <w:szCs w:val="24"/>
          <w:lang w:val="es-ES"/>
        </w:rPr>
        <w:t>implica menos inversión en producción</w:t>
      </w:r>
      <w:r w:rsidR="006E1666">
        <w:rPr>
          <w:rFonts w:ascii="Arial" w:hAnsi="Arial" w:cs="Arial"/>
          <w:sz w:val="24"/>
          <w:szCs w:val="24"/>
          <w:lang w:val="es-ES"/>
        </w:rPr>
        <w:t>.</w:t>
      </w:r>
    </w:p>
    <w:p w14:paraId="3FF8F21D" w14:textId="3F4F33A4" w:rsidR="00482BCF" w:rsidRDefault="00482BCF" w:rsidP="00482B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¿A qué se refiere el término “Relaciones púb</w:t>
      </w:r>
      <w:r w:rsidR="0033021D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icas”?</w:t>
      </w:r>
    </w:p>
    <w:p w14:paraId="7410782A" w14:textId="64D05D89" w:rsidR="0091341F" w:rsidRDefault="00482BCF" w:rsidP="00482BC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Las relaciones públicas son </w:t>
      </w:r>
      <w:r w:rsidR="004344E7">
        <w:rPr>
          <w:rFonts w:ascii="Arial" w:hAnsi="Arial" w:cs="Arial"/>
          <w:sz w:val="24"/>
          <w:szCs w:val="24"/>
          <w:lang w:val="es-ES"/>
        </w:rPr>
        <w:t xml:space="preserve">las estrategias enfocadas en </w:t>
      </w:r>
      <w:r w:rsidR="004344E7" w:rsidRPr="004344E7">
        <w:rPr>
          <w:rFonts w:ascii="Arial" w:hAnsi="Arial" w:cs="Arial"/>
          <w:sz w:val="24"/>
          <w:szCs w:val="24"/>
          <w:lang w:val="es-ES"/>
        </w:rPr>
        <w:t>gestionar la imagen de</w:t>
      </w:r>
      <w:r w:rsidR="004344E7">
        <w:rPr>
          <w:rFonts w:ascii="Arial" w:hAnsi="Arial" w:cs="Arial"/>
          <w:sz w:val="24"/>
          <w:szCs w:val="24"/>
          <w:lang w:val="es-ES"/>
        </w:rPr>
        <w:t xml:space="preserve"> </w:t>
      </w:r>
      <w:r w:rsidR="004344E7" w:rsidRPr="004344E7">
        <w:rPr>
          <w:rFonts w:ascii="Arial" w:hAnsi="Arial" w:cs="Arial"/>
          <w:sz w:val="24"/>
          <w:szCs w:val="24"/>
          <w:lang w:val="es-ES"/>
        </w:rPr>
        <w:t>una organización y mantener</w:t>
      </w:r>
      <w:r w:rsidR="004344E7">
        <w:rPr>
          <w:rFonts w:ascii="Arial" w:hAnsi="Arial" w:cs="Arial"/>
          <w:sz w:val="24"/>
          <w:szCs w:val="24"/>
          <w:lang w:val="es-ES"/>
        </w:rPr>
        <w:t xml:space="preserve"> </w:t>
      </w:r>
      <w:r w:rsidR="004344E7" w:rsidRPr="004344E7">
        <w:rPr>
          <w:rFonts w:ascii="Arial" w:hAnsi="Arial" w:cs="Arial"/>
          <w:sz w:val="24"/>
          <w:szCs w:val="24"/>
          <w:lang w:val="es-ES"/>
        </w:rPr>
        <w:t>relaciones positivas con el público.</w:t>
      </w:r>
    </w:p>
    <w:p w14:paraId="1E928595" w14:textId="29375A38" w:rsidR="0091341F" w:rsidRDefault="00E43F0F" w:rsidP="0091341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Menciona los objetivos principales de las relaciones públicas</w:t>
      </w:r>
    </w:p>
    <w:p w14:paraId="6319C881" w14:textId="0CF15AAF" w:rsidR="00957D99" w:rsidRDefault="007F70FA" w:rsidP="007D0A7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Fomentar la demanda incentivando el interés de los consumidores, generar confianza en la marca y </w:t>
      </w:r>
      <w:r w:rsidRPr="007F70FA">
        <w:rPr>
          <w:rFonts w:ascii="Arial" w:hAnsi="Arial" w:cs="Arial"/>
          <w:sz w:val="24"/>
          <w:szCs w:val="24"/>
          <w:lang w:val="es-ES"/>
        </w:rPr>
        <w:t>ayuda</w:t>
      </w:r>
      <w:r w:rsidR="008B4C2D">
        <w:rPr>
          <w:rFonts w:ascii="Arial" w:hAnsi="Arial" w:cs="Arial"/>
          <w:sz w:val="24"/>
          <w:szCs w:val="24"/>
          <w:lang w:val="es-ES"/>
        </w:rPr>
        <w:t>r</w:t>
      </w:r>
      <w:r w:rsidRPr="007F70FA">
        <w:rPr>
          <w:rFonts w:ascii="Arial" w:hAnsi="Arial" w:cs="Arial"/>
          <w:sz w:val="24"/>
          <w:szCs w:val="24"/>
          <w:lang w:val="es-ES"/>
        </w:rPr>
        <w:t xml:space="preserve"> a las organizaciones a responder de manera efectiva a situaciones </w:t>
      </w:r>
      <w:r>
        <w:rPr>
          <w:rFonts w:ascii="Arial" w:hAnsi="Arial" w:cs="Arial"/>
          <w:sz w:val="24"/>
          <w:szCs w:val="24"/>
          <w:lang w:val="es-ES"/>
        </w:rPr>
        <w:t>de crisis</w:t>
      </w:r>
      <w:r w:rsidRPr="007F70FA">
        <w:rPr>
          <w:rFonts w:ascii="Arial" w:hAnsi="Arial" w:cs="Arial"/>
          <w:sz w:val="24"/>
          <w:szCs w:val="24"/>
          <w:lang w:val="es-ES"/>
        </w:rPr>
        <w:t xml:space="preserve"> minimiza</w:t>
      </w:r>
      <w:r>
        <w:rPr>
          <w:rFonts w:ascii="Arial" w:hAnsi="Arial" w:cs="Arial"/>
          <w:sz w:val="24"/>
          <w:szCs w:val="24"/>
          <w:lang w:val="es-ES"/>
        </w:rPr>
        <w:t>ndo</w:t>
      </w:r>
      <w:r w:rsidRPr="007F70FA">
        <w:rPr>
          <w:rFonts w:ascii="Arial" w:hAnsi="Arial" w:cs="Arial"/>
          <w:sz w:val="24"/>
          <w:szCs w:val="24"/>
          <w:lang w:val="es-ES"/>
        </w:rPr>
        <w:t xml:space="preserve"> el impacto negativo en su reputación.</w:t>
      </w:r>
    </w:p>
    <w:p w14:paraId="4DC61B39" w14:textId="74DA6DAC" w:rsidR="00957D99" w:rsidRDefault="00957D99" w:rsidP="00957D9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57D99">
        <w:rPr>
          <w:rFonts w:ascii="Arial" w:hAnsi="Arial" w:cs="Arial"/>
          <w:sz w:val="24"/>
          <w:szCs w:val="24"/>
          <w:lang w:val="es-ES"/>
        </w:rPr>
        <w:t>¿Qué impacto tienen las relaciones públicas en la percepción de la marca por parte del consumidor?</w:t>
      </w:r>
    </w:p>
    <w:p w14:paraId="03ABFAAA" w14:textId="3EF6D465" w:rsidR="001B11AF" w:rsidRDefault="00AB2051" w:rsidP="007D0A7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B2051">
        <w:rPr>
          <w:rFonts w:ascii="Arial" w:hAnsi="Arial" w:cs="Arial"/>
          <w:sz w:val="24"/>
          <w:szCs w:val="24"/>
          <w:lang w:val="es-ES"/>
        </w:rPr>
        <w:t>A través de la creación y difusión de contenido positivo, como comunicados de prensa, eventos, patrocinios y la gestión de crisis, las relaciones públicas pueden fortalecer la reputación de la marca, aumentar la confianza del consumidor y construir una imagen favorable a largo plazo.</w:t>
      </w:r>
    </w:p>
    <w:p w14:paraId="5133082F" w14:textId="625483F1" w:rsidR="007D0A77" w:rsidRDefault="006B1B03" w:rsidP="007D0A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</w:t>
      </w:r>
      <w:r w:rsidR="0088154B" w:rsidRPr="0088154B">
        <w:rPr>
          <w:rFonts w:ascii="Arial" w:hAnsi="Arial" w:cs="Arial"/>
          <w:sz w:val="24"/>
          <w:szCs w:val="24"/>
          <w:lang w:val="es-ES"/>
        </w:rPr>
        <w:t>Cuál es la función del marketing directo en comparación con otros tipos de promoción</w:t>
      </w:r>
      <w:r>
        <w:rPr>
          <w:rFonts w:ascii="Arial" w:hAnsi="Arial" w:cs="Arial"/>
          <w:sz w:val="24"/>
          <w:szCs w:val="24"/>
          <w:lang w:val="es-ES"/>
        </w:rPr>
        <w:t>?</w:t>
      </w:r>
    </w:p>
    <w:p w14:paraId="7F5B9393" w14:textId="1E3EF525" w:rsidR="001B11AF" w:rsidRDefault="001B11AF" w:rsidP="0090799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B11AF">
        <w:rPr>
          <w:rFonts w:ascii="Arial" w:hAnsi="Arial" w:cs="Arial"/>
          <w:sz w:val="24"/>
          <w:szCs w:val="24"/>
          <w:lang w:val="es-ES"/>
        </w:rPr>
        <w:t>A diferencia de la publicidad masiva</w:t>
      </w:r>
      <w:r w:rsidR="00F676C2">
        <w:rPr>
          <w:rFonts w:ascii="Arial" w:hAnsi="Arial" w:cs="Arial"/>
          <w:sz w:val="24"/>
          <w:szCs w:val="24"/>
          <w:lang w:val="es-ES"/>
        </w:rPr>
        <w:t>,</w:t>
      </w:r>
      <w:r w:rsidRPr="001B11AF">
        <w:rPr>
          <w:rFonts w:ascii="Arial" w:hAnsi="Arial" w:cs="Arial"/>
          <w:sz w:val="24"/>
          <w:szCs w:val="24"/>
          <w:lang w:val="es-ES"/>
        </w:rPr>
        <w:t xml:space="preserve"> el marketing directo se centra en el contacto individualizado, utilizando canales como el correo electrónico, mensajes de texto y llamadas telefónicas. Esto permite a las empresas adaptar sus mensajes y ofertas a las necesidades específicas de los consumidores, lo que puede aumentar </w:t>
      </w:r>
      <w:r w:rsidR="00F676C2">
        <w:rPr>
          <w:rFonts w:ascii="Arial" w:hAnsi="Arial" w:cs="Arial"/>
          <w:sz w:val="24"/>
          <w:szCs w:val="24"/>
          <w:lang w:val="es-ES"/>
        </w:rPr>
        <w:t xml:space="preserve">su </w:t>
      </w:r>
      <w:r w:rsidRPr="001B11AF">
        <w:rPr>
          <w:rFonts w:ascii="Arial" w:hAnsi="Arial" w:cs="Arial"/>
          <w:sz w:val="24"/>
          <w:szCs w:val="24"/>
          <w:lang w:val="es-ES"/>
        </w:rPr>
        <w:t>efectividad</w:t>
      </w:r>
      <w:r w:rsidR="00F676C2">
        <w:rPr>
          <w:rFonts w:ascii="Arial" w:hAnsi="Arial" w:cs="Arial"/>
          <w:sz w:val="24"/>
          <w:szCs w:val="24"/>
          <w:lang w:val="es-ES"/>
        </w:rPr>
        <w:t>.</w:t>
      </w:r>
    </w:p>
    <w:p w14:paraId="6C73F427" w14:textId="5F9E89AC" w:rsidR="000631D6" w:rsidRDefault="00D245C1" w:rsidP="000631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Desarrolla el concepto de “Marketing en redes sociales”.</w:t>
      </w:r>
    </w:p>
    <w:p w14:paraId="38BF524D" w14:textId="5A50B634" w:rsidR="00030893" w:rsidRDefault="00076EA7" w:rsidP="00727AB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</w:t>
      </w:r>
      <w:r w:rsidRPr="00076EA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la</w:t>
      </w:r>
      <w:r w:rsidRPr="00076EA7">
        <w:rPr>
          <w:rFonts w:ascii="Arial" w:hAnsi="Arial" w:cs="Arial"/>
          <w:sz w:val="24"/>
          <w:szCs w:val="24"/>
          <w:lang w:val="es-ES"/>
        </w:rPr>
        <w:t xml:space="preserve"> estrategia enfocada en crear contenido atractivo y relevante </w:t>
      </w:r>
      <w:r>
        <w:rPr>
          <w:rFonts w:ascii="Arial" w:hAnsi="Arial" w:cs="Arial"/>
          <w:sz w:val="24"/>
          <w:szCs w:val="24"/>
          <w:lang w:val="es-ES"/>
        </w:rPr>
        <w:t>en redes sociales para</w:t>
      </w:r>
      <w:r w:rsidRPr="00076EA7">
        <w:rPr>
          <w:rFonts w:ascii="Arial" w:hAnsi="Arial" w:cs="Arial"/>
          <w:sz w:val="24"/>
          <w:szCs w:val="24"/>
          <w:lang w:val="es-ES"/>
        </w:rPr>
        <w:t xml:space="preserve"> aumentar la visibilidad de una empresa y </w:t>
      </w:r>
      <w:r>
        <w:rPr>
          <w:rFonts w:ascii="Arial" w:hAnsi="Arial" w:cs="Arial"/>
          <w:sz w:val="24"/>
          <w:szCs w:val="24"/>
          <w:lang w:val="es-ES"/>
        </w:rPr>
        <w:t>promocionar sus productos o servicios.</w:t>
      </w:r>
    </w:p>
    <w:p w14:paraId="437FA99A" w14:textId="49D1DDB1" w:rsidR="00727ABA" w:rsidRDefault="00030893" w:rsidP="00727A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30893">
        <w:rPr>
          <w:rFonts w:ascii="Arial" w:hAnsi="Arial" w:cs="Arial"/>
          <w:sz w:val="24"/>
          <w:szCs w:val="24"/>
          <w:lang w:val="es-ES"/>
        </w:rPr>
        <w:t>¿Qué factores determinan la efectividad de una campaña de marketing en redes sociales?</w:t>
      </w:r>
    </w:p>
    <w:p w14:paraId="1332B355" w14:textId="44ECA259" w:rsidR="00030893" w:rsidRDefault="008800D4" w:rsidP="0003089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</w:t>
      </w:r>
      <w:r w:rsidRPr="008800D4">
        <w:rPr>
          <w:rFonts w:ascii="Arial" w:hAnsi="Arial" w:cs="Arial"/>
          <w:sz w:val="24"/>
          <w:szCs w:val="24"/>
          <w:lang w:val="es-ES"/>
        </w:rPr>
        <w:t xml:space="preserve"> calidad y relevancia del contenido son esenciales para captar y mantener la atención del público.</w:t>
      </w:r>
      <w:r>
        <w:rPr>
          <w:rFonts w:ascii="Arial" w:hAnsi="Arial" w:cs="Arial"/>
          <w:sz w:val="24"/>
          <w:szCs w:val="24"/>
          <w:lang w:val="es-ES"/>
        </w:rPr>
        <w:t xml:space="preserve"> También, </w:t>
      </w:r>
      <w:r w:rsidRPr="008800D4">
        <w:rPr>
          <w:rFonts w:ascii="Arial" w:hAnsi="Arial" w:cs="Arial"/>
          <w:sz w:val="24"/>
          <w:szCs w:val="24"/>
          <w:lang w:val="es-ES"/>
        </w:rPr>
        <w:t>la creatividad y originalidad en el enfoque ayudan a diferenciar la campaña en un entorno altamente competitivo.</w:t>
      </w:r>
    </w:p>
    <w:p w14:paraId="5A7B9891" w14:textId="77777777" w:rsidR="00030893" w:rsidRPr="00030893" w:rsidRDefault="00030893" w:rsidP="00030893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0449344" w14:textId="1E3AD084" w:rsidR="00727ABA" w:rsidRDefault="00915B0B" w:rsidP="00727A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¿Cuál es la importancia de integrar los medios promocionales </w:t>
      </w:r>
      <w:r w:rsidR="00AF6102">
        <w:rPr>
          <w:rFonts w:ascii="Arial" w:hAnsi="Arial" w:cs="Arial"/>
          <w:sz w:val="24"/>
          <w:szCs w:val="24"/>
          <w:lang w:val="es-ES"/>
        </w:rPr>
        <w:t>como estrategia dentro de</w:t>
      </w:r>
      <w:r>
        <w:rPr>
          <w:rFonts w:ascii="Arial" w:hAnsi="Arial" w:cs="Arial"/>
          <w:sz w:val="24"/>
          <w:szCs w:val="24"/>
          <w:lang w:val="es-ES"/>
        </w:rPr>
        <w:t xml:space="preserve"> una empresa?</w:t>
      </w:r>
    </w:p>
    <w:p w14:paraId="4AB2630F" w14:textId="2DF18464" w:rsidR="003B4576" w:rsidRPr="002126D9" w:rsidRDefault="000D78B8" w:rsidP="002126D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Permite</w:t>
      </w:r>
      <w:r w:rsidRPr="000D78B8">
        <w:rPr>
          <w:rFonts w:ascii="Arial" w:hAnsi="Arial" w:cs="Arial"/>
          <w:sz w:val="24"/>
          <w:szCs w:val="24"/>
          <w:lang w:val="es-ES"/>
        </w:rPr>
        <w:t xml:space="preserve"> que la empresa alcance a un público más amplio, aumentando la visibilidad de la marca</w:t>
      </w:r>
      <w:r>
        <w:rPr>
          <w:rFonts w:ascii="Arial" w:hAnsi="Arial" w:cs="Arial"/>
          <w:sz w:val="24"/>
          <w:szCs w:val="24"/>
          <w:lang w:val="es-ES"/>
        </w:rPr>
        <w:t xml:space="preserve"> en</w:t>
      </w:r>
      <w:r w:rsidRPr="000D78B8">
        <w:rPr>
          <w:rFonts w:ascii="Arial" w:hAnsi="Arial" w:cs="Arial"/>
          <w:sz w:val="24"/>
          <w:szCs w:val="24"/>
          <w:lang w:val="es-ES"/>
        </w:rPr>
        <w:t xml:space="preserve"> diferentes plataformas y contextos, lo que resulta en un aumento de las ventas y una mejora en los resultados financieros.</w:t>
      </w:r>
    </w:p>
    <w:p w14:paraId="5DCA263C" w14:textId="5D92D8EE" w:rsidR="002A0585" w:rsidRDefault="00E47AEE" w:rsidP="00727AB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Menciona las ramas de los medios promocionales.</w:t>
      </w:r>
    </w:p>
    <w:p w14:paraId="086152A8" w14:textId="12F2667B" w:rsidR="00B77AF6" w:rsidRDefault="005C5670" w:rsidP="005C567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Medios tradicionales,</w:t>
      </w:r>
      <w:r w:rsidR="00673F99">
        <w:rPr>
          <w:rFonts w:ascii="Arial" w:hAnsi="Arial" w:cs="Arial"/>
          <w:sz w:val="24"/>
          <w:szCs w:val="24"/>
          <w:lang w:val="es-ES"/>
        </w:rPr>
        <w:t xml:space="preserve"> medios</w:t>
      </w:r>
      <w:r>
        <w:rPr>
          <w:rFonts w:ascii="Arial" w:hAnsi="Arial" w:cs="Arial"/>
          <w:sz w:val="24"/>
          <w:szCs w:val="24"/>
          <w:lang w:val="es-ES"/>
        </w:rPr>
        <w:t xml:space="preserve"> digitales</w:t>
      </w:r>
      <w:r w:rsidR="00673F99">
        <w:rPr>
          <w:rFonts w:ascii="Arial" w:hAnsi="Arial" w:cs="Arial"/>
          <w:sz w:val="24"/>
          <w:szCs w:val="24"/>
          <w:lang w:val="es-ES"/>
        </w:rPr>
        <w:t>, marketing de contenidos y marketing experiencial.</w:t>
      </w:r>
    </w:p>
    <w:p w14:paraId="5A4DFED8" w14:textId="77777777" w:rsidR="00251646" w:rsidRDefault="00DD5367" w:rsidP="00743BE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 beneficios ha traído a lo largo de los años la implementación de los medios promocionales en una estrategia de marketing?</w:t>
      </w:r>
    </w:p>
    <w:p w14:paraId="2A9D0004" w14:textId="310D31DB" w:rsidR="00743BE6" w:rsidRDefault="00743BE6" w:rsidP="00743BE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51646">
        <w:rPr>
          <w:rFonts w:ascii="Arial" w:hAnsi="Arial" w:cs="Arial"/>
          <w:sz w:val="24"/>
          <w:szCs w:val="24"/>
          <w:lang w:val="es-ES"/>
        </w:rPr>
        <w:t>E</w:t>
      </w:r>
      <w:r w:rsidR="00F732BE">
        <w:rPr>
          <w:rFonts w:ascii="Arial" w:hAnsi="Arial" w:cs="Arial"/>
          <w:sz w:val="24"/>
          <w:szCs w:val="24"/>
          <w:lang w:val="es-ES"/>
        </w:rPr>
        <w:t>l impulso en las ventas, fidelización de clientes, aumento de visibilidad de la marca y la adaptación a los cambios y tendencias dentro del mercado.</w:t>
      </w:r>
    </w:p>
    <w:p w14:paraId="498BD5DC" w14:textId="5CDEB6EC" w:rsidR="00743BE6" w:rsidRDefault="00743BE6" w:rsidP="00743BE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743BE6">
        <w:rPr>
          <w:rFonts w:ascii="Arial" w:hAnsi="Arial" w:cs="Arial"/>
          <w:sz w:val="24"/>
          <w:szCs w:val="24"/>
          <w:lang w:val="es-ES"/>
        </w:rPr>
        <w:t>¿Cómo influye el análisis del público objetivo en la selección de medios promocionales?</w:t>
      </w:r>
    </w:p>
    <w:p w14:paraId="7AF3C469" w14:textId="0660FA0E" w:rsidR="00743BE6" w:rsidRDefault="003F0461" w:rsidP="00743BE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</w:t>
      </w:r>
      <w:r w:rsidR="00411FB8" w:rsidRPr="00411FB8">
        <w:rPr>
          <w:rFonts w:ascii="Arial" w:hAnsi="Arial" w:cs="Arial"/>
          <w:sz w:val="24"/>
          <w:szCs w:val="24"/>
          <w:lang w:val="es-ES"/>
        </w:rPr>
        <w:t>ermite identificar las características demográficas,</w:t>
      </w:r>
      <w:r w:rsidR="00411FB8">
        <w:rPr>
          <w:rFonts w:ascii="Arial" w:hAnsi="Arial" w:cs="Arial"/>
          <w:sz w:val="24"/>
          <w:szCs w:val="24"/>
          <w:lang w:val="es-ES"/>
        </w:rPr>
        <w:t xml:space="preserve"> y </w:t>
      </w:r>
      <w:r w:rsidR="00411FB8" w:rsidRPr="00411FB8">
        <w:rPr>
          <w:rFonts w:ascii="Arial" w:hAnsi="Arial" w:cs="Arial"/>
          <w:sz w:val="24"/>
          <w:szCs w:val="24"/>
          <w:lang w:val="es-ES"/>
        </w:rPr>
        <w:t>psicográficas de los consumidores.</w:t>
      </w:r>
      <w:r>
        <w:rPr>
          <w:rFonts w:ascii="Arial" w:hAnsi="Arial" w:cs="Arial"/>
          <w:sz w:val="24"/>
          <w:szCs w:val="24"/>
          <w:lang w:val="es-ES"/>
        </w:rPr>
        <w:t xml:space="preserve"> De esa forma </w:t>
      </w:r>
      <w:r w:rsidRPr="003F0461">
        <w:rPr>
          <w:rFonts w:ascii="Arial" w:hAnsi="Arial" w:cs="Arial"/>
          <w:sz w:val="24"/>
          <w:szCs w:val="24"/>
          <w:lang w:val="es-ES"/>
        </w:rPr>
        <w:t>las empresas pueden elegir los canales de comunicación más adecuados para llegar a su audiencia de manera efectiva.</w:t>
      </w:r>
    </w:p>
    <w:p w14:paraId="49827579" w14:textId="77777777" w:rsidR="00F732BE" w:rsidRPr="00F732BE" w:rsidRDefault="00F732BE" w:rsidP="00F732B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F732BE">
        <w:rPr>
          <w:rFonts w:ascii="Arial" w:hAnsi="Arial" w:cs="Arial"/>
          <w:sz w:val="24"/>
          <w:szCs w:val="24"/>
          <w:lang w:val="es-ES"/>
        </w:rPr>
        <w:t>¿Cómo puede una empresa medir el éxito de sus estrategias promocionales?</w:t>
      </w:r>
    </w:p>
    <w:p w14:paraId="51658D67" w14:textId="46241403" w:rsidR="00F732BE" w:rsidRPr="00F732BE" w:rsidRDefault="00F732BE" w:rsidP="00F732B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732BE">
        <w:rPr>
          <w:rFonts w:ascii="Arial" w:hAnsi="Arial" w:cs="Arial"/>
          <w:sz w:val="24"/>
          <w:szCs w:val="24"/>
          <w:lang w:val="es-ES"/>
        </w:rPr>
        <w:t xml:space="preserve">Utilizando diversas métricas y herramientas de análisis como </w:t>
      </w:r>
      <w:proofErr w:type="spellStart"/>
      <w:r w:rsidRPr="00F732BE">
        <w:rPr>
          <w:rFonts w:ascii="Arial" w:hAnsi="Arial" w:cs="Arial"/>
          <w:sz w:val="24"/>
          <w:szCs w:val="24"/>
          <w:lang w:val="es-ES"/>
        </w:rPr>
        <w:t>KPIs</w:t>
      </w:r>
      <w:proofErr w:type="spellEnd"/>
      <w:r w:rsidRPr="00F732BE">
        <w:rPr>
          <w:rFonts w:ascii="Arial" w:hAnsi="Arial" w:cs="Arial"/>
          <w:sz w:val="24"/>
          <w:szCs w:val="24"/>
          <w:lang w:val="es-ES"/>
        </w:rPr>
        <w:t xml:space="preserve"> o ROI</w:t>
      </w:r>
    </w:p>
    <w:p w14:paraId="385325B9" w14:textId="0F6400F0" w:rsidR="005A0E39" w:rsidRDefault="00743BE6" w:rsidP="00743BE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5A0E39">
        <w:rPr>
          <w:rFonts w:ascii="Arial" w:hAnsi="Arial" w:cs="Arial"/>
          <w:sz w:val="24"/>
          <w:szCs w:val="24"/>
          <w:lang w:val="es-ES"/>
        </w:rPr>
        <w:t>¿</w:t>
      </w:r>
      <w:r w:rsidR="005A0E39" w:rsidRPr="005A0E39">
        <w:rPr>
          <w:rFonts w:ascii="Arial" w:hAnsi="Arial" w:cs="Arial"/>
          <w:sz w:val="24"/>
          <w:szCs w:val="24"/>
          <w:lang w:val="es-ES"/>
        </w:rPr>
        <w:t>Por qué es importante la coherencia en los mensajes promocionales a través de diferentes canales?</w:t>
      </w:r>
    </w:p>
    <w:p w14:paraId="019F7E59" w14:textId="12194D2B" w:rsidR="00030893" w:rsidRDefault="00D4138D" w:rsidP="00743BE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Ayuda a </w:t>
      </w:r>
      <w:r w:rsidRPr="00D4138D">
        <w:rPr>
          <w:rFonts w:ascii="Arial" w:hAnsi="Arial" w:cs="Arial"/>
          <w:sz w:val="24"/>
          <w:szCs w:val="24"/>
          <w:lang w:val="es-ES"/>
        </w:rPr>
        <w:t>construir una identidad de marca sólida y confiable</w:t>
      </w:r>
      <w:r>
        <w:rPr>
          <w:rFonts w:ascii="Arial" w:hAnsi="Arial" w:cs="Arial"/>
          <w:sz w:val="24"/>
          <w:szCs w:val="24"/>
          <w:lang w:val="es-ES"/>
        </w:rPr>
        <w:t xml:space="preserve">, esto </w:t>
      </w:r>
      <w:r w:rsidRPr="00D4138D">
        <w:rPr>
          <w:rFonts w:ascii="Arial" w:hAnsi="Arial" w:cs="Arial"/>
          <w:sz w:val="24"/>
          <w:szCs w:val="24"/>
          <w:lang w:val="es-ES"/>
        </w:rPr>
        <w:t>evita confusiones y crea una experiencia de marca unificada, lo que facilita el reconocimiento y la fidelidad del cliente.</w:t>
      </w:r>
    </w:p>
    <w:p w14:paraId="579D6C4D" w14:textId="451D18DB" w:rsidR="00030893" w:rsidRDefault="0097625B" w:rsidP="0003089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7625B">
        <w:rPr>
          <w:rFonts w:ascii="Arial" w:hAnsi="Arial" w:cs="Arial"/>
          <w:sz w:val="24"/>
          <w:szCs w:val="24"/>
          <w:lang w:val="es-ES"/>
        </w:rPr>
        <w:t>¿Qué papel juega la creatividad en el desarrollo de campañas publicitarias efectivas?</w:t>
      </w:r>
    </w:p>
    <w:p w14:paraId="6A0502BD" w14:textId="4A93A9CB" w:rsidR="00C63C28" w:rsidRPr="00C63C28" w:rsidRDefault="008800D4" w:rsidP="00C63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</w:t>
      </w:r>
      <w:r w:rsidRPr="008800D4">
        <w:rPr>
          <w:rFonts w:ascii="Arial" w:hAnsi="Arial" w:cs="Arial"/>
          <w:sz w:val="24"/>
          <w:szCs w:val="24"/>
          <w:lang w:val="es-ES"/>
        </w:rPr>
        <w:t>ermite a las marcas destacar en un entorno saturado de mensajes y captar la atención del público</w:t>
      </w:r>
      <w:r w:rsidR="008C6209">
        <w:rPr>
          <w:rFonts w:ascii="Arial" w:hAnsi="Arial" w:cs="Arial"/>
          <w:sz w:val="24"/>
          <w:szCs w:val="24"/>
          <w:lang w:val="es-ES"/>
        </w:rPr>
        <w:t xml:space="preserve">, </w:t>
      </w:r>
      <w:r w:rsidR="008C6209" w:rsidRPr="008C6209">
        <w:rPr>
          <w:rFonts w:ascii="Arial" w:hAnsi="Arial" w:cs="Arial"/>
          <w:sz w:val="24"/>
          <w:szCs w:val="24"/>
          <w:lang w:val="es-ES"/>
        </w:rPr>
        <w:t>facilita la diferenciación de la marca frente a la competencia y aumenta la probabilidad de que el mensaje se comparta y se recuerde.</w:t>
      </w:r>
    </w:p>
    <w:sectPr w:rsidR="00C63C28" w:rsidRPr="00C63C2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B101E" w14:textId="77777777" w:rsidR="00AB531D" w:rsidRDefault="00AB531D" w:rsidP="00406A23">
      <w:pPr>
        <w:spacing w:after="0" w:line="240" w:lineRule="auto"/>
      </w:pPr>
      <w:r>
        <w:separator/>
      </w:r>
    </w:p>
  </w:endnote>
  <w:endnote w:type="continuationSeparator" w:id="0">
    <w:p w14:paraId="7BB92FD6" w14:textId="77777777" w:rsidR="00AB531D" w:rsidRDefault="00AB531D" w:rsidP="0040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4318A" w14:textId="77777777" w:rsidR="00AB531D" w:rsidRDefault="00AB531D" w:rsidP="00406A23">
      <w:pPr>
        <w:spacing w:after="0" w:line="240" w:lineRule="auto"/>
      </w:pPr>
      <w:r>
        <w:separator/>
      </w:r>
    </w:p>
  </w:footnote>
  <w:footnote w:type="continuationSeparator" w:id="0">
    <w:p w14:paraId="29E563CD" w14:textId="77777777" w:rsidR="00AB531D" w:rsidRDefault="00AB531D" w:rsidP="0040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06C03" w14:textId="756BDA26" w:rsidR="00406A23" w:rsidRDefault="00406A23">
    <w:pPr>
      <w:pStyle w:val="Encabezado"/>
    </w:pPr>
    <w:r w:rsidRPr="00406A23">
      <w:rPr>
        <w:noProof/>
      </w:rPr>
      <w:drawing>
        <wp:anchor distT="0" distB="0" distL="114300" distR="114300" simplePos="0" relativeHeight="251660288" behindDoc="1" locked="0" layoutInCell="1" allowOverlap="1" wp14:anchorId="50DFC0A8" wp14:editId="026DB454">
          <wp:simplePos x="0" y="0"/>
          <wp:positionH relativeFrom="page">
            <wp:posOffset>5452745</wp:posOffset>
          </wp:positionH>
          <wp:positionV relativeFrom="paragraph">
            <wp:posOffset>-393065</wp:posOffset>
          </wp:positionV>
          <wp:extent cx="2338705" cy="791210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70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6A23">
      <w:rPr>
        <w:noProof/>
      </w:rPr>
      <w:drawing>
        <wp:anchor distT="0" distB="0" distL="114300" distR="114300" simplePos="0" relativeHeight="251659264" behindDoc="1" locked="0" layoutInCell="1" allowOverlap="1" wp14:anchorId="5732C6A9" wp14:editId="038B1103">
          <wp:simplePos x="0" y="0"/>
          <wp:positionH relativeFrom="margin">
            <wp:posOffset>-939165</wp:posOffset>
          </wp:positionH>
          <wp:positionV relativeFrom="paragraph">
            <wp:posOffset>-360490</wp:posOffset>
          </wp:positionV>
          <wp:extent cx="2391410" cy="69088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41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65768"/>
    <w:multiLevelType w:val="hybridMultilevel"/>
    <w:tmpl w:val="E580F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30132"/>
    <w:multiLevelType w:val="multilevel"/>
    <w:tmpl w:val="0546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23"/>
    <w:rsid w:val="00011B58"/>
    <w:rsid w:val="00030893"/>
    <w:rsid w:val="000631D6"/>
    <w:rsid w:val="00067A83"/>
    <w:rsid w:val="00072093"/>
    <w:rsid w:val="00076EA7"/>
    <w:rsid w:val="00096A2F"/>
    <w:rsid w:val="000D78B8"/>
    <w:rsid w:val="000E1F83"/>
    <w:rsid w:val="000E3FCA"/>
    <w:rsid w:val="000F0E61"/>
    <w:rsid w:val="00173869"/>
    <w:rsid w:val="001B11AF"/>
    <w:rsid w:val="001F0C79"/>
    <w:rsid w:val="001F66A4"/>
    <w:rsid w:val="002126D9"/>
    <w:rsid w:val="00221E7A"/>
    <w:rsid w:val="00236FB4"/>
    <w:rsid w:val="00251646"/>
    <w:rsid w:val="00260645"/>
    <w:rsid w:val="00270996"/>
    <w:rsid w:val="00291FBA"/>
    <w:rsid w:val="002A0585"/>
    <w:rsid w:val="002E6F37"/>
    <w:rsid w:val="0033021D"/>
    <w:rsid w:val="003469DE"/>
    <w:rsid w:val="003B2E57"/>
    <w:rsid w:val="003B4576"/>
    <w:rsid w:val="003C295C"/>
    <w:rsid w:val="003E41D5"/>
    <w:rsid w:val="003F0461"/>
    <w:rsid w:val="00406A23"/>
    <w:rsid w:val="00411FB8"/>
    <w:rsid w:val="0043381B"/>
    <w:rsid w:val="004344E7"/>
    <w:rsid w:val="0043536C"/>
    <w:rsid w:val="00446D79"/>
    <w:rsid w:val="00463F96"/>
    <w:rsid w:val="00482BCF"/>
    <w:rsid w:val="004D7B88"/>
    <w:rsid w:val="00590DEF"/>
    <w:rsid w:val="005A0E39"/>
    <w:rsid w:val="005C2396"/>
    <w:rsid w:val="005C27E1"/>
    <w:rsid w:val="005C5670"/>
    <w:rsid w:val="0061287B"/>
    <w:rsid w:val="006359FC"/>
    <w:rsid w:val="00641AA5"/>
    <w:rsid w:val="00661649"/>
    <w:rsid w:val="00673F99"/>
    <w:rsid w:val="00677456"/>
    <w:rsid w:val="00682ACB"/>
    <w:rsid w:val="00683504"/>
    <w:rsid w:val="006849C9"/>
    <w:rsid w:val="006A220C"/>
    <w:rsid w:val="006B1B03"/>
    <w:rsid w:val="006E1666"/>
    <w:rsid w:val="00716086"/>
    <w:rsid w:val="00727ABA"/>
    <w:rsid w:val="00743BE6"/>
    <w:rsid w:val="00744B18"/>
    <w:rsid w:val="00794E9B"/>
    <w:rsid w:val="007C0FD9"/>
    <w:rsid w:val="007C3846"/>
    <w:rsid w:val="007D0A77"/>
    <w:rsid w:val="007F70FA"/>
    <w:rsid w:val="00854DA9"/>
    <w:rsid w:val="008800D4"/>
    <w:rsid w:val="0088154B"/>
    <w:rsid w:val="00886710"/>
    <w:rsid w:val="008B4C2D"/>
    <w:rsid w:val="008C6209"/>
    <w:rsid w:val="008E1BF3"/>
    <w:rsid w:val="0090799B"/>
    <w:rsid w:val="0091341F"/>
    <w:rsid w:val="00915B0B"/>
    <w:rsid w:val="009215AB"/>
    <w:rsid w:val="00957D99"/>
    <w:rsid w:val="0097625B"/>
    <w:rsid w:val="009B4045"/>
    <w:rsid w:val="00A4171B"/>
    <w:rsid w:val="00AB2051"/>
    <w:rsid w:val="00AB4A94"/>
    <w:rsid w:val="00AB531D"/>
    <w:rsid w:val="00AF6102"/>
    <w:rsid w:val="00B4388C"/>
    <w:rsid w:val="00B77AF6"/>
    <w:rsid w:val="00BE0135"/>
    <w:rsid w:val="00C2485D"/>
    <w:rsid w:val="00C32CF1"/>
    <w:rsid w:val="00C63C28"/>
    <w:rsid w:val="00C852B3"/>
    <w:rsid w:val="00D245C1"/>
    <w:rsid w:val="00D4138D"/>
    <w:rsid w:val="00D4468A"/>
    <w:rsid w:val="00D73FB6"/>
    <w:rsid w:val="00D75938"/>
    <w:rsid w:val="00D80EB4"/>
    <w:rsid w:val="00D81028"/>
    <w:rsid w:val="00D93975"/>
    <w:rsid w:val="00DD5367"/>
    <w:rsid w:val="00E43F0F"/>
    <w:rsid w:val="00E47AEE"/>
    <w:rsid w:val="00E66C35"/>
    <w:rsid w:val="00E9370E"/>
    <w:rsid w:val="00EC2CDC"/>
    <w:rsid w:val="00EE07A8"/>
    <w:rsid w:val="00F4697D"/>
    <w:rsid w:val="00F676C2"/>
    <w:rsid w:val="00F732BE"/>
    <w:rsid w:val="00F73370"/>
    <w:rsid w:val="00F74DD3"/>
    <w:rsid w:val="00F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58A7"/>
  <w15:chartTrackingRefBased/>
  <w15:docId w15:val="{A58E10CD-CAB6-42AE-B7FE-1628817B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A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A23"/>
  </w:style>
  <w:style w:type="paragraph" w:styleId="Piedepgina">
    <w:name w:val="footer"/>
    <w:basedOn w:val="Normal"/>
    <w:link w:val="PiedepginaCar"/>
    <w:uiPriority w:val="99"/>
    <w:unhideWhenUsed/>
    <w:rsid w:val="00406A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A23"/>
  </w:style>
  <w:style w:type="paragraph" w:styleId="Prrafodelista">
    <w:name w:val="List Paragraph"/>
    <w:basedOn w:val="Normal"/>
    <w:uiPriority w:val="34"/>
    <w:qFormat/>
    <w:rsid w:val="0040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1269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Rodríguez</dc:creator>
  <cp:keywords/>
  <dc:description/>
  <cp:lastModifiedBy>Silvana Rodríguez</cp:lastModifiedBy>
  <cp:revision>112</cp:revision>
  <dcterms:created xsi:type="dcterms:W3CDTF">2024-08-23T22:19:00Z</dcterms:created>
  <dcterms:modified xsi:type="dcterms:W3CDTF">2024-08-24T06:28:00Z</dcterms:modified>
</cp:coreProperties>
</file>